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7EC6" w14:textId="7F1AB26E" w:rsidR="009E18D9" w:rsidRPr="003C5009" w:rsidRDefault="009E18D9" w:rsidP="001565F6">
      <w:pPr>
        <w:spacing w:after="0" w:line="240" w:lineRule="auto"/>
        <w:jc w:val="center"/>
        <w:rPr>
          <w:rFonts w:ascii="TH SarabunPSK" w:hAnsi="TH SarabunPSK" w:cs="TH SarabunPSK" w:hint="cs"/>
          <w:sz w:val="30"/>
          <w:szCs w:val="30"/>
          <w:cs/>
        </w:rPr>
      </w:pPr>
      <w:r w:rsidRPr="003C5009">
        <w:rPr>
          <w:rFonts w:ascii="TH SarabunPSK" w:hAnsi="TH SarabunPSK" w:cs="TH SarabunPSK" w:hint="cs"/>
          <w:b/>
          <w:bCs/>
          <w:sz w:val="30"/>
          <w:szCs w:val="30"/>
          <w:cs/>
        </w:rPr>
        <w:t>ชื่อโครงการ</w:t>
      </w:r>
      <w:r w:rsidR="00AB2E51" w:rsidRPr="003C500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</w:t>
      </w:r>
    </w:p>
    <w:p w14:paraId="6433044B" w14:textId="74C12C7E" w:rsidR="00816DB8" w:rsidRPr="003C5009" w:rsidRDefault="004959D9" w:rsidP="002E46D2">
      <w:pPr>
        <w:spacing w:after="0" w:line="240" w:lineRule="auto"/>
        <w:jc w:val="center"/>
        <w:rPr>
          <w:rFonts w:ascii="TH SarabunPSK" w:hAnsi="TH SarabunPSK" w:cs="TH SarabunPSK" w:hint="cs"/>
          <w:sz w:val="30"/>
          <w:szCs w:val="30"/>
        </w:rPr>
      </w:pPr>
      <w:r w:rsidRPr="003C5009">
        <w:rPr>
          <w:rFonts w:ascii="TH SarabunPSK" w:hAnsi="TH SarabunPSK" w:cs="TH SarabunPSK" w:hint="cs"/>
          <w:b/>
          <w:bCs/>
          <w:sz w:val="30"/>
          <w:szCs w:val="30"/>
          <w:cs/>
        </w:rPr>
        <w:t>ผู้รับผิดชอบโครงการ ฝ่าย</w:t>
      </w:r>
      <w:r w:rsidRPr="003C5009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Pr="003C5009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Pr="003C500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</w:t>
      </w:r>
    </w:p>
    <w:p w14:paraId="58889B73" w14:textId="77777777" w:rsidR="00F434F7" w:rsidRPr="003C5009" w:rsidRDefault="00F434F7" w:rsidP="002E46D2">
      <w:pPr>
        <w:spacing w:after="0" w:line="240" w:lineRule="auto"/>
        <w:jc w:val="center"/>
        <w:rPr>
          <w:rFonts w:ascii="TH SarabunPSK" w:hAnsi="TH SarabunPSK" w:cs="TH SarabunPSK" w:hint="cs"/>
          <w:sz w:val="30"/>
          <w:szCs w:val="3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2"/>
        <w:gridCol w:w="2854"/>
        <w:gridCol w:w="42"/>
        <w:gridCol w:w="682"/>
        <w:gridCol w:w="1305"/>
        <w:gridCol w:w="504"/>
        <w:gridCol w:w="330"/>
        <w:gridCol w:w="2083"/>
        <w:gridCol w:w="2254"/>
      </w:tblGrid>
      <w:tr w:rsidR="00AF2F52" w:rsidRPr="003C5009" w14:paraId="3ECA0A18" w14:textId="42D20E0D" w:rsidTr="00D840D0">
        <w:tc>
          <w:tcPr>
            <w:tcW w:w="2527" w:type="pct"/>
            <w:gridSpan w:val="5"/>
          </w:tcPr>
          <w:p w14:paraId="3EFA0100" w14:textId="77777777" w:rsidR="00AF2F52" w:rsidRPr="003C5009" w:rsidRDefault="00AF2F52" w:rsidP="004959D9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วัตถุประสงค์</w:t>
            </w:r>
          </w:p>
          <w:p w14:paraId="136BDDE1" w14:textId="77777777" w:rsidR="00AF2F52" w:rsidRPr="003C5009" w:rsidRDefault="00AF2F52" w:rsidP="004959D9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1. </w:t>
            </w:r>
          </w:p>
          <w:p w14:paraId="2B5991C2" w14:textId="3C9DF925" w:rsidR="00AF2F52" w:rsidRPr="003C5009" w:rsidRDefault="00AF2F52" w:rsidP="004959D9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2473" w:type="pct"/>
            <w:gridSpan w:val="4"/>
            <w:vMerge w:val="restart"/>
          </w:tcPr>
          <w:p w14:paraId="2C2BC79F" w14:textId="077BFC6D" w:rsidR="00AF2F52" w:rsidRPr="003C5009" w:rsidRDefault="00AF2F52" w:rsidP="006F50FE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 xml:space="preserve">ความสอดคล้อง </w:t>
            </w: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</w:rPr>
              <w:t xml:space="preserve">/ </w:t>
            </w: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 xml:space="preserve">เชื่อมโยง </w:t>
            </w: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</w:rPr>
              <w:t xml:space="preserve">/ </w:t>
            </w: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ภายใต้ยุทธศาสตร์ นโยบาย จุดเน้น และมาตรการ</w:t>
            </w:r>
          </w:p>
          <w:p w14:paraId="0F71DBF9" w14:textId="7AF8539D" w:rsidR="00AF2F52" w:rsidRPr="003C5009" w:rsidRDefault="00AF2F52" w:rsidP="006F50FE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พันธกิจที่.....................................กลยุทธ์ที่................................... </w:t>
            </w:r>
          </w:p>
        </w:tc>
      </w:tr>
      <w:tr w:rsidR="00AF2F52" w:rsidRPr="003C5009" w14:paraId="5CD996E1" w14:textId="77777777" w:rsidTr="00D840D0">
        <w:trPr>
          <w:trHeight w:val="309"/>
        </w:trPr>
        <w:tc>
          <w:tcPr>
            <w:tcW w:w="1557" w:type="pct"/>
            <w:gridSpan w:val="2"/>
          </w:tcPr>
          <w:p w14:paraId="11133E50" w14:textId="51195455" w:rsidR="00AF2F52" w:rsidRPr="003C5009" w:rsidRDefault="00AF2F52" w:rsidP="002E46D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งบประมาณที่ได้รับจัดสรร</w:t>
            </w:r>
          </w:p>
        </w:tc>
        <w:tc>
          <w:tcPr>
            <w:tcW w:w="970" w:type="pct"/>
            <w:gridSpan w:val="3"/>
          </w:tcPr>
          <w:p w14:paraId="3F214483" w14:textId="1D612237" w:rsidR="00AF2F52" w:rsidRPr="003C5009" w:rsidRDefault="007B0909" w:rsidP="002E46D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..............................บาท</w:t>
            </w:r>
          </w:p>
        </w:tc>
        <w:tc>
          <w:tcPr>
            <w:tcW w:w="2473" w:type="pct"/>
            <w:gridSpan w:val="4"/>
            <w:vMerge/>
          </w:tcPr>
          <w:p w14:paraId="68C15B54" w14:textId="074450F3" w:rsidR="00AF2F52" w:rsidRPr="003C5009" w:rsidRDefault="00AF2F52" w:rsidP="00832C66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</w:p>
        </w:tc>
      </w:tr>
      <w:tr w:rsidR="007B0909" w:rsidRPr="003C5009" w14:paraId="33C3352F" w14:textId="77777777" w:rsidTr="00D840D0">
        <w:trPr>
          <w:trHeight w:val="307"/>
        </w:trPr>
        <w:tc>
          <w:tcPr>
            <w:tcW w:w="2527" w:type="pct"/>
            <w:gridSpan w:val="5"/>
          </w:tcPr>
          <w:p w14:paraId="196EA6AC" w14:textId="7D16C34D" w:rsidR="007B0909" w:rsidRPr="003C5009" w:rsidRDefault="007B0909" w:rsidP="002E46D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ผลการ</w:t>
            </w:r>
            <w:r w:rsidR="00B35BA6"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เบิก</w:t>
            </w: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จ่ายงบประมาณ</w:t>
            </w:r>
            <w:r w:rsidR="002D1EA3"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(ใช้จริง)</w:t>
            </w:r>
          </w:p>
        </w:tc>
        <w:tc>
          <w:tcPr>
            <w:tcW w:w="2473" w:type="pct"/>
            <w:gridSpan w:val="4"/>
            <w:vMerge/>
          </w:tcPr>
          <w:p w14:paraId="44FCDD51" w14:textId="77777777" w:rsidR="007B0909" w:rsidRPr="003C5009" w:rsidRDefault="007B0909" w:rsidP="00832C66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</w:p>
        </w:tc>
      </w:tr>
      <w:tr w:rsidR="00D840D0" w:rsidRPr="003C5009" w14:paraId="11F74CB3" w14:textId="77777777" w:rsidTr="00D840D0">
        <w:trPr>
          <w:trHeight w:val="2036"/>
        </w:trPr>
        <w:tc>
          <w:tcPr>
            <w:tcW w:w="1557" w:type="pct"/>
            <w:gridSpan w:val="2"/>
          </w:tcPr>
          <w:p w14:paraId="74A3577D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1. ค่าตอบแทน</w:t>
            </w:r>
          </w:p>
          <w:p w14:paraId="43187E69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2. ค่าใช้สอย</w:t>
            </w:r>
          </w:p>
          <w:p w14:paraId="67E819CD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3. ค่าวัสดุ</w:t>
            </w:r>
          </w:p>
          <w:p w14:paraId="7A1EF331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4. ค่าครุภัณฑ์ ที่ดินและสิ่งก่อสร้าง</w:t>
            </w:r>
          </w:p>
          <w:p w14:paraId="7DA6C757" w14:textId="10649EB5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970" w:type="pct"/>
            <w:gridSpan w:val="3"/>
          </w:tcPr>
          <w:p w14:paraId="1D8AFC14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..............................บาท</w:t>
            </w:r>
          </w:p>
          <w:p w14:paraId="6FEC2761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..............................บาท</w:t>
            </w:r>
          </w:p>
          <w:p w14:paraId="4291D778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..............................บาท</w:t>
            </w:r>
          </w:p>
          <w:p w14:paraId="051D4633" w14:textId="77777777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..............................บาท</w:t>
            </w:r>
          </w:p>
          <w:p w14:paraId="62DC0DDC" w14:textId="296CDA21" w:rsidR="00D840D0" w:rsidRPr="003C5009" w:rsidRDefault="00D840D0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............................บาท</w:t>
            </w:r>
          </w:p>
        </w:tc>
        <w:tc>
          <w:tcPr>
            <w:tcW w:w="2473" w:type="pct"/>
            <w:gridSpan w:val="4"/>
            <w:vMerge/>
          </w:tcPr>
          <w:p w14:paraId="2F0C9D32" w14:textId="77777777" w:rsidR="00D840D0" w:rsidRPr="003C5009" w:rsidRDefault="00D840D0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</w:p>
        </w:tc>
      </w:tr>
      <w:tr w:rsidR="00AF2F52" w:rsidRPr="003C5009" w14:paraId="5987300B" w14:textId="77777777" w:rsidTr="00D840D0">
        <w:tc>
          <w:tcPr>
            <w:tcW w:w="5000" w:type="pct"/>
            <w:gridSpan w:val="9"/>
          </w:tcPr>
          <w:p w14:paraId="5DE29BFD" w14:textId="752304BF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วิธีการดำเนินกิจกรรม</w:t>
            </w:r>
          </w:p>
        </w:tc>
      </w:tr>
      <w:tr w:rsidR="00AF2F52" w:rsidRPr="003C5009" w14:paraId="734F808B" w14:textId="77777777" w:rsidTr="00D840D0">
        <w:tc>
          <w:tcPr>
            <w:tcW w:w="192" w:type="pct"/>
          </w:tcPr>
          <w:p w14:paraId="32C204C2" w14:textId="610551EB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11" w:type="pct"/>
            <w:gridSpan w:val="3"/>
          </w:tcPr>
          <w:p w14:paraId="4171C577" w14:textId="58564085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กิจกรรม/ขั้นตอน</w:t>
            </w:r>
          </w:p>
        </w:tc>
        <w:tc>
          <w:tcPr>
            <w:tcW w:w="1023" w:type="pct"/>
            <w:gridSpan w:val="3"/>
          </w:tcPr>
          <w:p w14:paraId="4865AFD2" w14:textId="30082672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ระยะเวลาดำเนินงาน</w:t>
            </w:r>
          </w:p>
        </w:tc>
        <w:tc>
          <w:tcPr>
            <w:tcW w:w="2074" w:type="pct"/>
            <w:gridSpan w:val="2"/>
            <w:vMerge w:val="restart"/>
          </w:tcPr>
          <w:p w14:paraId="7F6DC4EB" w14:textId="77777777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สถานที่ดำเนินงาน</w:t>
            </w:r>
          </w:p>
          <w:p w14:paraId="187FA0FB" w14:textId="2EBA6170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</w:t>
            </w:r>
          </w:p>
        </w:tc>
      </w:tr>
      <w:tr w:rsidR="00AF2F52" w:rsidRPr="003C5009" w14:paraId="18A9F520" w14:textId="77777777" w:rsidTr="00D840D0">
        <w:tc>
          <w:tcPr>
            <w:tcW w:w="192" w:type="pct"/>
          </w:tcPr>
          <w:p w14:paraId="6C33A679" w14:textId="7B3C6226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711" w:type="pct"/>
            <w:gridSpan w:val="3"/>
          </w:tcPr>
          <w:p w14:paraId="0025B923" w14:textId="226A6F44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วางแผนการดำเนินงาน</w:t>
            </w:r>
          </w:p>
        </w:tc>
        <w:tc>
          <w:tcPr>
            <w:tcW w:w="1023" w:type="pct"/>
            <w:gridSpan w:val="3"/>
          </w:tcPr>
          <w:p w14:paraId="79C23F96" w14:textId="3670F1A2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074" w:type="pct"/>
            <w:gridSpan w:val="2"/>
            <w:vMerge/>
          </w:tcPr>
          <w:p w14:paraId="423C26D1" w14:textId="226AE43A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</w:tr>
      <w:tr w:rsidR="00AF2F52" w:rsidRPr="003C5009" w14:paraId="7787D85D" w14:textId="77777777" w:rsidTr="00D840D0">
        <w:tc>
          <w:tcPr>
            <w:tcW w:w="192" w:type="pct"/>
          </w:tcPr>
          <w:p w14:paraId="6FEE6D27" w14:textId="568E3FB8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711" w:type="pct"/>
            <w:gridSpan w:val="3"/>
          </w:tcPr>
          <w:p w14:paraId="77236D1A" w14:textId="3B60F03D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ดำเนินการตามแผน</w:t>
            </w:r>
          </w:p>
        </w:tc>
        <w:tc>
          <w:tcPr>
            <w:tcW w:w="1023" w:type="pct"/>
            <w:gridSpan w:val="3"/>
          </w:tcPr>
          <w:p w14:paraId="12415365" w14:textId="77777777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074" w:type="pct"/>
            <w:gridSpan w:val="2"/>
            <w:vMerge w:val="restart"/>
          </w:tcPr>
          <w:p w14:paraId="7E87191B" w14:textId="77777777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หน่วยงาน/ผู้เกี่ยวข้อง</w:t>
            </w:r>
          </w:p>
          <w:p w14:paraId="251D7E6D" w14:textId="54CACBA8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 ...................................................................................</w:t>
            </w:r>
          </w:p>
        </w:tc>
      </w:tr>
      <w:tr w:rsidR="00AF2F52" w:rsidRPr="003C5009" w14:paraId="50C1F67B" w14:textId="77777777" w:rsidTr="00D840D0">
        <w:tc>
          <w:tcPr>
            <w:tcW w:w="192" w:type="pct"/>
          </w:tcPr>
          <w:p w14:paraId="6959F720" w14:textId="2A2F4FAF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711" w:type="pct"/>
            <w:gridSpan w:val="3"/>
          </w:tcPr>
          <w:p w14:paraId="7EDD88ED" w14:textId="692154A3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ติดตาม และประเมินผล</w:t>
            </w:r>
          </w:p>
        </w:tc>
        <w:tc>
          <w:tcPr>
            <w:tcW w:w="1023" w:type="pct"/>
            <w:gridSpan w:val="3"/>
          </w:tcPr>
          <w:p w14:paraId="3589A9E2" w14:textId="77777777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074" w:type="pct"/>
            <w:gridSpan w:val="2"/>
            <w:vMerge/>
          </w:tcPr>
          <w:p w14:paraId="13DAECFA" w14:textId="4A22D672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</w:tr>
      <w:tr w:rsidR="00AF2F52" w:rsidRPr="003C5009" w14:paraId="78FDD44D" w14:textId="77777777" w:rsidTr="00D840D0">
        <w:tc>
          <w:tcPr>
            <w:tcW w:w="192" w:type="pct"/>
          </w:tcPr>
          <w:p w14:paraId="2FE5A7E9" w14:textId="3CC67AFE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711" w:type="pct"/>
            <w:gridSpan w:val="3"/>
          </w:tcPr>
          <w:p w14:paraId="50415B58" w14:textId="2994CCC3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สรุป และรายงานผลการดำเนินงาน</w:t>
            </w:r>
          </w:p>
        </w:tc>
        <w:tc>
          <w:tcPr>
            <w:tcW w:w="1023" w:type="pct"/>
            <w:gridSpan w:val="3"/>
          </w:tcPr>
          <w:p w14:paraId="081131E1" w14:textId="77777777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074" w:type="pct"/>
            <w:gridSpan w:val="2"/>
            <w:vMerge/>
          </w:tcPr>
          <w:p w14:paraId="765A15A8" w14:textId="3CE714AE" w:rsidR="00AF2F52" w:rsidRPr="003C5009" w:rsidRDefault="00AF2F52" w:rsidP="00AF2F52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</w:tr>
      <w:tr w:rsidR="00AF2F52" w:rsidRPr="003C5009" w14:paraId="1419D269" w14:textId="77777777" w:rsidTr="00D840D0">
        <w:tc>
          <w:tcPr>
            <w:tcW w:w="5000" w:type="pct"/>
            <w:gridSpan w:val="9"/>
          </w:tcPr>
          <w:p w14:paraId="486CE1A8" w14:textId="20CBB487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</w:rPr>
              <w:t>ผลการดำเนินโครงการ/กิจกรรม</w:t>
            </w:r>
          </w:p>
        </w:tc>
      </w:tr>
      <w:tr w:rsidR="00AF2F52" w:rsidRPr="003C5009" w14:paraId="3C18C3A5" w14:textId="76E5749F" w:rsidTr="00D840D0">
        <w:tc>
          <w:tcPr>
            <w:tcW w:w="1577" w:type="pct"/>
            <w:gridSpan w:val="3"/>
          </w:tcPr>
          <w:p w14:paraId="5359F1A6" w14:textId="27748586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191" w:type="pct"/>
            <w:gridSpan w:val="3"/>
          </w:tcPr>
          <w:p w14:paraId="3C985C46" w14:textId="6DF5769F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เป้าหมาย/ตัวชี้วัด</w:t>
            </w:r>
          </w:p>
        </w:tc>
        <w:tc>
          <w:tcPr>
            <w:tcW w:w="1154" w:type="pct"/>
            <w:gridSpan w:val="2"/>
          </w:tcPr>
          <w:p w14:paraId="5B87D5CA" w14:textId="77777777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78" w:type="pct"/>
          </w:tcPr>
          <w:p w14:paraId="5BB7FA96" w14:textId="58CFA275" w:rsidR="00AF2F52" w:rsidRPr="003C5009" w:rsidRDefault="00AF2F52" w:rsidP="00AF2F5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ผลการดำเนินงาน</w:t>
            </w:r>
          </w:p>
        </w:tc>
      </w:tr>
      <w:tr w:rsidR="00AF2F52" w:rsidRPr="003C5009" w14:paraId="6D93A3AB" w14:textId="3C152C07" w:rsidTr="00D840D0">
        <w:tc>
          <w:tcPr>
            <w:tcW w:w="1577" w:type="pct"/>
            <w:gridSpan w:val="3"/>
          </w:tcPr>
          <w:p w14:paraId="48C318A8" w14:textId="6CF75CB2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(ชื่อโครงการ/กิจกรรม)</w:t>
            </w:r>
          </w:p>
        </w:tc>
        <w:tc>
          <w:tcPr>
            <w:tcW w:w="1191" w:type="pct"/>
            <w:gridSpan w:val="3"/>
          </w:tcPr>
          <w:p w14:paraId="565D85BF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เชิงปริมาณ</w:t>
            </w:r>
          </w:p>
          <w:p w14:paraId="608D2A74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  <w:p w14:paraId="6617DDC4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เชิงคุณภาพ</w:t>
            </w:r>
          </w:p>
          <w:p w14:paraId="7F95B533" w14:textId="687B8942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1154" w:type="pct"/>
            <w:gridSpan w:val="2"/>
          </w:tcPr>
          <w:p w14:paraId="154C785C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ผลผลิต (</w:t>
            </w:r>
            <w:r w:rsidRPr="003C5009">
              <w:rPr>
                <w:rFonts w:ascii="TH SarabunPSK" w:hAnsi="TH SarabunPSK" w:cs="TH SarabunPSK" w:hint="cs"/>
                <w:sz w:val="30"/>
                <w:szCs w:val="30"/>
              </w:rPr>
              <w:t>Outputs)</w:t>
            </w:r>
          </w:p>
          <w:p w14:paraId="2B574470" w14:textId="07F79544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  <w:p w14:paraId="0F875188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ผลลัพธ์ (</w:t>
            </w:r>
            <w:r w:rsidRPr="003C5009">
              <w:rPr>
                <w:rFonts w:ascii="TH SarabunPSK" w:hAnsi="TH SarabunPSK" w:cs="TH SarabunPSK" w:hint="cs"/>
                <w:sz w:val="30"/>
                <w:szCs w:val="30"/>
              </w:rPr>
              <w:t>Outcomes)</w:t>
            </w:r>
          </w:p>
          <w:p w14:paraId="2D55735E" w14:textId="654237C4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1078" w:type="pct"/>
          </w:tcPr>
          <w:p w14:paraId="1959085B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เชิงปริมาณ</w:t>
            </w:r>
          </w:p>
          <w:p w14:paraId="07A240A3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  <w:p w14:paraId="76965BD1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เชิงคุณภาพ</w:t>
            </w:r>
          </w:p>
          <w:p w14:paraId="1346D2BA" w14:textId="014D6062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</w:tr>
      <w:tr w:rsidR="00AF2F52" w:rsidRPr="003C5009" w14:paraId="43A89C25" w14:textId="77777777" w:rsidTr="00D840D0">
        <w:tc>
          <w:tcPr>
            <w:tcW w:w="5000" w:type="pct"/>
            <w:gridSpan w:val="9"/>
          </w:tcPr>
          <w:p w14:paraId="27C6D58B" w14:textId="77777777" w:rsidR="00F434F7" w:rsidRPr="003C5009" w:rsidRDefault="00F434F7" w:rsidP="00AF2F5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</w:p>
          <w:p w14:paraId="5147B13E" w14:textId="73A13603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ภาพประกอบการดำเนินโครงการ/กิจกรรม(อย่างน้อย จำนวน 3 ภาพ)</w:t>
            </w:r>
          </w:p>
          <w:p w14:paraId="0AE4BDE8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7892345E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14:paraId="55FAA2A4" w14:textId="77777777" w:rsidR="00AF2F52" w:rsidRDefault="00AF2F52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22C442D" w14:textId="77777777" w:rsidR="003C5009" w:rsidRDefault="003C5009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A4A0D14" w14:textId="77777777" w:rsidR="003C5009" w:rsidRDefault="003C5009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867ED1" w14:textId="77777777" w:rsidR="003C5009" w:rsidRDefault="003C5009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3032BB8" w14:textId="77777777" w:rsidR="003C5009" w:rsidRDefault="003C5009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9608EBC" w14:textId="77777777" w:rsidR="003C5009" w:rsidRDefault="003C5009" w:rsidP="00AF2F5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131EEF3" w14:textId="303822C4" w:rsidR="003C5009" w:rsidRPr="003C5009" w:rsidRDefault="003C5009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</w:tr>
      <w:tr w:rsidR="00AF2F52" w:rsidRPr="003C5009" w14:paraId="5D263435" w14:textId="77777777" w:rsidTr="00D840D0">
        <w:tc>
          <w:tcPr>
            <w:tcW w:w="2768" w:type="pct"/>
            <w:gridSpan w:val="6"/>
          </w:tcPr>
          <w:p w14:paraId="452999B3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ปัญหา/อุปสรรค </w:t>
            </w: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(หากไม่มีให้ระบุว่าไม่มี)</w:t>
            </w:r>
          </w:p>
          <w:p w14:paraId="0222CB17" w14:textId="32758FD8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2232" w:type="pct"/>
            <w:gridSpan w:val="3"/>
          </w:tcPr>
          <w:p w14:paraId="49D62998" w14:textId="77777777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C500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ข้อเสนอแนะ </w:t>
            </w: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(หากไม่มีให้ระบุว่าไม่มี)</w:t>
            </w:r>
          </w:p>
          <w:p w14:paraId="2645C1BD" w14:textId="49DE5E61" w:rsidR="00AF2F52" w:rsidRPr="003C5009" w:rsidRDefault="00AF2F52" w:rsidP="00AF2F52">
            <w:pPr>
              <w:spacing w:after="0" w:line="240" w:lineRule="auto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3C5009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</w:t>
            </w:r>
          </w:p>
        </w:tc>
      </w:tr>
    </w:tbl>
    <w:p w14:paraId="5B909DFA" w14:textId="6885ADD0" w:rsidR="00054974" w:rsidRPr="003C5009" w:rsidRDefault="00F434F7" w:rsidP="00F9378B">
      <w:pPr>
        <w:spacing w:after="0" w:line="240" w:lineRule="auto"/>
        <w:rPr>
          <w:rFonts w:ascii="TH SarabunPSK" w:hAnsi="TH SarabunPSK" w:cs="TH SarabunPSK" w:hint="cs"/>
          <w:sz w:val="30"/>
          <w:szCs w:val="30"/>
        </w:rPr>
      </w:pPr>
      <w:r w:rsidRPr="003C5009">
        <w:rPr>
          <w:rFonts w:ascii="TH SarabunPSK" w:hAnsi="TH SarabunPSK" w:cs="TH SarabunPSK" w:hint="cs"/>
          <w:noProof/>
          <w:sz w:val="30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3F6A0" wp14:editId="6029974A">
                <wp:simplePos x="0" y="0"/>
                <wp:positionH relativeFrom="column">
                  <wp:posOffset>2316480</wp:posOffset>
                </wp:positionH>
                <wp:positionV relativeFrom="paragraph">
                  <wp:posOffset>139065</wp:posOffset>
                </wp:positionV>
                <wp:extent cx="2239010" cy="1272540"/>
                <wp:effectExtent l="0" t="0" r="8890" b="3810"/>
                <wp:wrapNone/>
                <wp:docPr id="16913454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010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42C642" w14:textId="624F7CEF" w:rsidR="00240411" w:rsidRPr="009007EF" w:rsidRDefault="00240411" w:rsidP="00240411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ลงชื่อ..................</w:t>
                            </w:r>
                            <w:r w:rsidR="00CA082B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33BB5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.........</w:t>
                            </w:r>
                            <w:r w:rsidR="00CA082B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ผู้รับรอง</w:t>
                            </w:r>
                          </w:p>
                          <w:p w14:paraId="04BC8754" w14:textId="00A7421E" w:rsidR="00240411" w:rsidRPr="009007EF" w:rsidRDefault="00D33BB5" w:rsidP="00240411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240411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(...................</w:t>
                            </w:r>
                            <w:r w:rsidR="00CA082B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="00240411"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....................)</w:t>
                            </w:r>
                          </w:p>
                          <w:p w14:paraId="4FA06194" w14:textId="47657C7E" w:rsidR="00240411" w:rsidRPr="009007EF" w:rsidRDefault="009007EF" w:rsidP="00240411">
                            <w:pPr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9007EF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รองผู้อำนวยการฝ่าย.........................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3F6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4pt;margin-top:10.95pt;width:176.3pt;height:10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" fillcolor="white [3201]" stroked="f" strokeweight=".5pt">
                <v:textbox>
                  <w:txbxContent>
                    <w:p w14:paraId="0842C642" w14:textId="624F7CEF" w:rsidR="00240411" w:rsidRPr="009007EF" w:rsidRDefault="00240411" w:rsidP="00240411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ลงชื่อ..................</w:t>
                      </w:r>
                      <w:r w:rsidR="00CA082B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........</w:t>
                      </w:r>
                      <w:r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</w:t>
                      </w:r>
                      <w:r w:rsidR="00D33BB5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.......</w:t>
                      </w:r>
                      <w:r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.........</w:t>
                      </w:r>
                      <w:r w:rsidR="00CA082B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ผู้รับรอง</w:t>
                      </w:r>
                    </w:p>
                    <w:p w14:paraId="04BC8754" w14:textId="00A7421E" w:rsidR="00240411" w:rsidRPr="009007EF" w:rsidRDefault="00D33BB5" w:rsidP="00240411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240411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(...................</w:t>
                      </w:r>
                      <w:r w:rsidR="00CA082B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...............</w:t>
                      </w:r>
                      <w:r w:rsidR="00240411"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....................)</w:t>
                      </w:r>
                    </w:p>
                    <w:p w14:paraId="4FA06194" w14:textId="47657C7E" w:rsidR="00240411" w:rsidRPr="009007EF" w:rsidRDefault="009007EF" w:rsidP="00240411">
                      <w:pPr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9007EF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รองผู้อำนวยการฝ่าย.........................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840D0" w:rsidRPr="003C5009">
        <w:rPr>
          <w:rFonts w:ascii="TH SarabunPSK" w:hAnsi="TH SarabunPSK" w:cs="TH SarabunPSK" w:hint="cs"/>
          <w:noProof/>
          <w:sz w:val="30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F19F1" wp14:editId="581CE554">
                <wp:simplePos x="0" y="0"/>
                <wp:positionH relativeFrom="column">
                  <wp:posOffset>4501662</wp:posOffset>
                </wp:positionH>
                <wp:positionV relativeFrom="paragraph">
                  <wp:posOffset>131494</wp:posOffset>
                </wp:positionV>
                <wp:extent cx="2303193" cy="1137139"/>
                <wp:effectExtent l="0" t="0" r="1905" b="6350"/>
                <wp:wrapNone/>
                <wp:docPr id="13214147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193" cy="1137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2B600" w14:textId="6662F097" w:rsidR="00240411" w:rsidRPr="00820084" w:rsidRDefault="00240411" w:rsidP="00D33BB5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820084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ลงชื่อ.........................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20084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D33BB5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</w:t>
                            </w:r>
                          </w:p>
                          <w:p w14:paraId="3D4D0A6C" w14:textId="5B6CEEDC" w:rsidR="00240411" w:rsidRDefault="00240411" w:rsidP="00D33BB5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D33BB5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นายศุภชัย  จันทร์ประดิษฐ์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10117E7F" w14:textId="10745404" w:rsidR="00D33BB5" w:rsidRPr="00820084" w:rsidRDefault="00D33BB5" w:rsidP="00B611E8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ผู้อำนวยการ</w:t>
                            </w:r>
                            <w:r w:rsidR="009007EF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วิทยาลัยการอาชีพท้ายเหมือง</w:t>
                            </w:r>
                          </w:p>
                          <w:p w14:paraId="4F95A4C7" w14:textId="77777777" w:rsidR="00240411" w:rsidRDefault="00240411" w:rsidP="002404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F19F1" id="_x0000_s1027" type="#_x0000_t202" style="position:absolute;margin-left:354.45pt;margin-top:10.35pt;width:181.35pt;height:8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" fillcolor="white [3201]" stroked="f" strokeweight=".5pt">
                <v:textbox>
                  <w:txbxContent>
                    <w:p w14:paraId="7F42B600" w14:textId="6662F097" w:rsidR="00240411" w:rsidRPr="00820084" w:rsidRDefault="00240411" w:rsidP="00D33BB5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820084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ลงชื่อ.........................</w:t>
                      </w: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820084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</w:t>
                      </w:r>
                      <w:r w:rsidR="00D33BB5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.............</w:t>
                      </w:r>
                    </w:p>
                    <w:p w14:paraId="3D4D0A6C" w14:textId="5B6CEEDC" w:rsidR="00240411" w:rsidRDefault="00240411" w:rsidP="00D33BB5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(</w:t>
                      </w:r>
                      <w:r w:rsidR="00D33BB5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นายศุภชัย  จันทร์ประดิษฐ์</w:t>
                      </w: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10117E7F" w14:textId="10745404" w:rsidR="00D33BB5" w:rsidRPr="00820084" w:rsidRDefault="00D33BB5" w:rsidP="00B611E8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ผู้อำนวยการ</w:t>
                      </w:r>
                      <w:r w:rsidR="009007EF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วิทยาลัยการอาชีพท้ายเหมือง</w:t>
                      </w:r>
                    </w:p>
                    <w:p w14:paraId="4F95A4C7" w14:textId="77777777" w:rsidR="00240411" w:rsidRDefault="00240411" w:rsidP="00240411"/>
                  </w:txbxContent>
                </v:textbox>
              </v:shape>
            </w:pict>
          </mc:Fallback>
        </mc:AlternateContent>
      </w:r>
      <w:r w:rsidR="00777DBA" w:rsidRPr="003C5009">
        <w:rPr>
          <w:rFonts w:ascii="TH SarabunPSK" w:hAnsi="TH SarabunPSK" w:cs="TH SarabunPSK" w:hint="cs"/>
          <w:noProof/>
          <w:sz w:val="30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CAEA9" wp14:editId="08FF415A">
                <wp:simplePos x="0" y="0"/>
                <wp:positionH relativeFrom="column">
                  <wp:posOffset>17585</wp:posOffset>
                </wp:positionH>
                <wp:positionV relativeFrom="paragraph">
                  <wp:posOffset>133156</wp:posOffset>
                </wp:positionV>
                <wp:extent cx="2239107" cy="785446"/>
                <wp:effectExtent l="0" t="0" r="0" b="6350"/>
                <wp:wrapNone/>
                <wp:docPr id="5675475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107" cy="785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58E156" w14:textId="1CB528A2" w:rsidR="00777DBA" w:rsidRPr="00820084" w:rsidRDefault="00777DBA" w:rsidP="00777DBA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820084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ลงชื่อ..................</w:t>
                            </w:r>
                            <w:r w:rsidR="00D33BB5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</w:t>
                            </w:r>
                            <w:r w:rsidRPr="00820084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="00240411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20084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..ผู้รายงาน</w:t>
                            </w:r>
                          </w:p>
                          <w:p w14:paraId="38C97643" w14:textId="3E5D9A8E" w:rsidR="00777DBA" w:rsidRDefault="00D33BB5" w:rsidP="00777DBA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240411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(.....................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="00240411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..................)</w:t>
                            </w:r>
                          </w:p>
                          <w:p w14:paraId="3A3237CA" w14:textId="384D844E" w:rsidR="00D33BB5" w:rsidRPr="00820084" w:rsidRDefault="00D33BB5" w:rsidP="00777DBA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หัวหน้างาน</w:t>
                            </w:r>
                            <w:r w:rsidR="009007EF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.......................................</w:t>
                            </w:r>
                          </w:p>
                          <w:p w14:paraId="75728272" w14:textId="77777777" w:rsidR="00777DBA" w:rsidRDefault="00777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CAEA9" id="_x0000_s1028" type="#_x0000_t202" style="position:absolute;margin-left:1.4pt;margin-top:10.5pt;width:176.3pt;height: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uUHA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" filled="f" stroked="f" strokeweight=".5pt">
                <v:textbox>
                  <w:txbxContent>
                    <w:p w14:paraId="3C58E156" w14:textId="1CB528A2" w:rsidR="00777DBA" w:rsidRPr="00820084" w:rsidRDefault="00777DBA" w:rsidP="00777DBA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820084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ลงชื่อ..................</w:t>
                      </w:r>
                      <w:r w:rsidR="00D33BB5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..............</w:t>
                      </w:r>
                      <w:r w:rsidRPr="00820084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</w:t>
                      </w:r>
                      <w:r w:rsidR="00240411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820084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..ผู้รายงาน</w:t>
                      </w:r>
                    </w:p>
                    <w:p w14:paraId="38C97643" w14:textId="3E5D9A8E" w:rsidR="00777DBA" w:rsidRDefault="00D33BB5" w:rsidP="00777DBA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240411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(.....................</w:t>
                      </w: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...............</w:t>
                      </w:r>
                      <w:r w:rsidR="00240411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..................)</w:t>
                      </w:r>
                    </w:p>
                    <w:p w14:paraId="3A3237CA" w14:textId="384D844E" w:rsidR="00D33BB5" w:rsidRPr="00820084" w:rsidRDefault="00D33BB5" w:rsidP="00777DBA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หัวหน้างาน</w:t>
                      </w:r>
                      <w:r w:rsidR="009007EF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.......................................</w:t>
                      </w:r>
                    </w:p>
                    <w:p w14:paraId="75728272" w14:textId="77777777" w:rsidR="00777DBA" w:rsidRDefault="00777DBA"/>
                  </w:txbxContent>
                </v:textbox>
              </v:shape>
            </w:pict>
          </mc:Fallback>
        </mc:AlternateContent>
      </w:r>
    </w:p>
    <w:p w14:paraId="5AC411B4" w14:textId="77777777" w:rsidR="00896942" w:rsidRPr="003C5009" w:rsidRDefault="00896942" w:rsidP="003821AA">
      <w:pPr>
        <w:jc w:val="center"/>
        <w:rPr>
          <w:rFonts w:ascii="TH SarabunPSK" w:hAnsi="TH SarabunPSK" w:cs="TH SarabunPSK" w:hint="cs"/>
          <w:sz w:val="30"/>
          <w:szCs w:val="30"/>
        </w:rPr>
      </w:pPr>
    </w:p>
    <w:sectPr w:rsidR="00896942" w:rsidRPr="003C5009" w:rsidSect="00896942">
      <w:headerReference w:type="default" r:id="rId7"/>
      <w:footerReference w:type="default" r:id="rId8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926E" w14:textId="77777777" w:rsidR="00057938" w:rsidRDefault="00057938" w:rsidP="001565F6">
      <w:pPr>
        <w:spacing w:after="0" w:line="240" w:lineRule="auto"/>
      </w:pPr>
      <w:r>
        <w:separator/>
      </w:r>
    </w:p>
  </w:endnote>
  <w:endnote w:type="continuationSeparator" w:id="0">
    <w:p w14:paraId="071823E9" w14:textId="77777777" w:rsidR="00057938" w:rsidRDefault="00057938" w:rsidP="0015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3034" w14:textId="02CDBF47" w:rsidR="00896942" w:rsidRPr="00896942" w:rsidRDefault="00896942">
    <w:pPr>
      <w:pStyle w:val="Footer"/>
      <w:jc w:val="center"/>
      <w:rPr>
        <w:rFonts w:ascii="TH Sarabun New" w:hAnsi="TH Sarabun New" w:cs="TH Sarabun New"/>
        <w:b/>
        <w:bCs/>
        <w:color w:val="EE0000"/>
        <w:sz w:val="40"/>
        <w:szCs w:val="48"/>
      </w:rPr>
    </w:pPr>
  </w:p>
  <w:p w14:paraId="3923442B" w14:textId="236757C7" w:rsidR="00BB18A6" w:rsidRPr="00BB18A6" w:rsidRDefault="00BB18A6" w:rsidP="00BB18A6">
    <w:pPr>
      <w:pStyle w:val="Footer"/>
      <w:jc w:val="center"/>
      <w:rPr>
        <w:rFonts w:ascii="TH Sarabun New" w:hAnsi="TH Sarabun New" w:cs="TH Sarabun New"/>
        <w:b/>
        <w:bCs/>
        <w:color w:val="EE0000"/>
        <w:sz w:val="44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B0B9" w14:textId="77777777" w:rsidR="00057938" w:rsidRDefault="00057938" w:rsidP="001565F6">
      <w:pPr>
        <w:spacing w:after="0" w:line="240" w:lineRule="auto"/>
      </w:pPr>
      <w:r>
        <w:separator/>
      </w:r>
    </w:p>
  </w:footnote>
  <w:footnote w:type="continuationSeparator" w:id="0">
    <w:p w14:paraId="5C52ED6A" w14:textId="77777777" w:rsidR="00057938" w:rsidRDefault="00057938" w:rsidP="0015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94100" w14:textId="56C3CB37" w:rsidR="009E18D9" w:rsidRPr="00820084" w:rsidRDefault="009E18D9" w:rsidP="002E46D2">
    <w:pPr>
      <w:spacing w:after="0"/>
      <w:jc w:val="center"/>
      <w:rPr>
        <w:rFonts w:ascii="TH Sarabun New" w:eastAsia="Times New Roman" w:hAnsi="TH Sarabun New" w:cs="TH Sarabun New"/>
        <w:b/>
        <w:bCs/>
        <w:sz w:val="30"/>
        <w:szCs w:val="30"/>
      </w:rPr>
    </w:pPr>
    <w:r w:rsidRPr="00820084">
      <w:rPr>
        <w:rFonts w:ascii="TH Sarabun New" w:hAnsi="TH Sarabun New" w:cs="TH Sarabun New"/>
        <w:b/>
        <w:bCs/>
        <w:noProof/>
        <w:sz w:val="30"/>
        <w:szCs w:val="30"/>
        <w14:ligatures w14:val="standardContextual"/>
      </w:rPr>
      <w:drawing>
        <wp:anchor distT="0" distB="0" distL="114300" distR="114300" simplePos="0" relativeHeight="251657216" behindDoc="1" locked="0" layoutInCell="1" allowOverlap="1" wp14:anchorId="5B178D63" wp14:editId="3CDECCC3">
          <wp:simplePos x="0" y="0"/>
          <wp:positionH relativeFrom="column">
            <wp:posOffset>6030693</wp:posOffset>
          </wp:positionH>
          <wp:positionV relativeFrom="paragraph">
            <wp:posOffset>-274467</wp:posOffset>
          </wp:positionV>
          <wp:extent cx="433705" cy="434340"/>
          <wp:effectExtent l="0" t="0" r="4445" b="3810"/>
          <wp:wrapNone/>
          <wp:docPr id="328863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936461" name="Picture 13879364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20084">
      <w:rPr>
        <w:rFonts w:ascii="TH Sarabun New" w:eastAsia="Times New Roman" w:hAnsi="TH Sarabun New" w:cs="TH Sarabun New"/>
        <w:b/>
        <w:bCs/>
        <w:sz w:val="30"/>
        <w:szCs w:val="30"/>
        <w:cs/>
      </w:rPr>
      <w:t>แบบสรุปรายงานผลการดำเนินโครงการตามแผน</w:t>
    </w:r>
    <w:r w:rsidRPr="00820084">
      <w:rPr>
        <w:rFonts w:ascii="TH Sarabun New" w:hAnsi="TH Sarabun New" w:cs="TH Sarabun New"/>
        <w:b/>
        <w:bCs/>
        <w:sz w:val="30"/>
        <w:szCs w:val="30"/>
        <w:cs/>
      </w:rPr>
      <w:t xml:space="preserve">ปฏิบัติราชการ ประจำปีงบประมาณพ.ศ. 2568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6"/>
    <w:rsid w:val="00054974"/>
    <w:rsid w:val="00057938"/>
    <w:rsid w:val="000737B0"/>
    <w:rsid w:val="0008690B"/>
    <w:rsid w:val="00115498"/>
    <w:rsid w:val="00122AC7"/>
    <w:rsid w:val="001539CF"/>
    <w:rsid w:val="001565F6"/>
    <w:rsid w:val="00174E30"/>
    <w:rsid w:val="0017678A"/>
    <w:rsid w:val="00185A99"/>
    <w:rsid w:val="001C7179"/>
    <w:rsid w:val="00224789"/>
    <w:rsid w:val="00240411"/>
    <w:rsid w:val="002626DE"/>
    <w:rsid w:val="0027341D"/>
    <w:rsid w:val="002D1EA3"/>
    <w:rsid w:val="002E46D2"/>
    <w:rsid w:val="002F4B2E"/>
    <w:rsid w:val="00371AEE"/>
    <w:rsid w:val="003821AA"/>
    <w:rsid w:val="00383E8A"/>
    <w:rsid w:val="003A0202"/>
    <w:rsid w:val="003C2574"/>
    <w:rsid w:val="003C5009"/>
    <w:rsid w:val="00462D60"/>
    <w:rsid w:val="004959D9"/>
    <w:rsid w:val="004A42B6"/>
    <w:rsid w:val="004B1D9B"/>
    <w:rsid w:val="0050026D"/>
    <w:rsid w:val="00505F47"/>
    <w:rsid w:val="0055749D"/>
    <w:rsid w:val="005748A8"/>
    <w:rsid w:val="005D7FAC"/>
    <w:rsid w:val="005F6C3B"/>
    <w:rsid w:val="006D5DDC"/>
    <w:rsid w:val="006F50FE"/>
    <w:rsid w:val="00700D6F"/>
    <w:rsid w:val="00703794"/>
    <w:rsid w:val="00777DBA"/>
    <w:rsid w:val="007B0909"/>
    <w:rsid w:val="00816DB8"/>
    <w:rsid w:val="00820084"/>
    <w:rsid w:val="00832C66"/>
    <w:rsid w:val="00862A5D"/>
    <w:rsid w:val="00896942"/>
    <w:rsid w:val="008A32D0"/>
    <w:rsid w:val="008B53F6"/>
    <w:rsid w:val="008C37FA"/>
    <w:rsid w:val="008C6E4E"/>
    <w:rsid w:val="008D7002"/>
    <w:rsid w:val="009007EF"/>
    <w:rsid w:val="009163DA"/>
    <w:rsid w:val="00922E9D"/>
    <w:rsid w:val="00943226"/>
    <w:rsid w:val="00945E4D"/>
    <w:rsid w:val="00970495"/>
    <w:rsid w:val="00983D01"/>
    <w:rsid w:val="009D4A10"/>
    <w:rsid w:val="009E18D9"/>
    <w:rsid w:val="009F139D"/>
    <w:rsid w:val="009F76D3"/>
    <w:rsid w:val="00A2347E"/>
    <w:rsid w:val="00A73396"/>
    <w:rsid w:val="00A8716C"/>
    <w:rsid w:val="00AB2E51"/>
    <w:rsid w:val="00AF2F52"/>
    <w:rsid w:val="00B16969"/>
    <w:rsid w:val="00B35BA6"/>
    <w:rsid w:val="00B611E8"/>
    <w:rsid w:val="00BA4819"/>
    <w:rsid w:val="00BB18A6"/>
    <w:rsid w:val="00BC1D99"/>
    <w:rsid w:val="00BC518A"/>
    <w:rsid w:val="00C1727E"/>
    <w:rsid w:val="00C53C8E"/>
    <w:rsid w:val="00CA082B"/>
    <w:rsid w:val="00CA4B0B"/>
    <w:rsid w:val="00CC6E6C"/>
    <w:rsid w:val="00CD5755"/>
    <w:rsid w:val="00CD7038"/>
    <w:rsid w:val="00CF143E"/>
    <w:rsid w:val="00D14C24"/>
    <w:rsid w:val="00D33BB5"/>
    <w:rsid w:val="00D840D0"/>
    <w:rsid w:val="00D84679"/>
    <w:rsid w:val="00E6658F"/>
    <w:rsid w:val="00E910FC"/>
    <w:rsid w:val="00EA2449"/>
    <w:rsid w:val="00EA4DE9"/>
    <w:rsid w:val="00EA7DA7"/>
    <w:rsid w:val="00F20B79"/>
    <w:rsid w:val="00F434F7"/>
    <w:rsid w:val="00F71E9E"/>
    <w:rsid w:val="00F9378B"/>
    <w:rsid w:val="00F93A75"/>
    <w:rsid w:val="00FB199F"/>
    <w:rsid w:val="00FC2331"/>
    <w:rsid w:val="00FC5C17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FC32"/>
  <w15:chartTrackingRefBased/>
  <w15:docId w15:val="{A9502B59-3BEF-4840-9768-F2E917E6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F6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5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5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5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5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5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5F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5F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5F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5F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5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5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5F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5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5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65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5F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65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565F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6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5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65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5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5F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F6"/>
    <w:rPr>
      <w:rFonts w:ascii="Calibri" w:eastAsia="Calibri" w:hAnsi="Calibri" w:cs="Cordia New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F6"/>
    <w:rPr>
      <w:rFonts w:ascii="Calibri" w:eastAsia="Calibri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AB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9C9DC-5841-4D01-A61C-7B1C3434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Kotcha palm</dc:creator>
  <cp:keywords/>
  <dc:description/>
  <cp:lastModifiedBy>Teera Suksai</cp:lastModifiedBy>
  <cp:revision>81</cp:revision>
  <cp:lastPrinted>2025-07-18T05:18:00Z</cp:lastPrinted>
  <dcterms:created xsi:type="dcterms:W3CDTF">2025-07-16T07:56:00Z</dcterms:created>
  <dcterms:modified xsi:type="dcterms:W3CDTF">2025-08-03T04:28:00Z</dcterms:modified>
</cp:coreProperties>
</file>